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45" w:rightFromText="45" w:vertAnchor="text"/>
        <w:tblW w:w="0" w:type="auto"/>
        <w:tblBorders>
          <w:top w:val="single" w:sz="6" w:space="0" w:color="E1E1E1"/>
          <w:left w:val="single" w:sz="6" w:space="0" w:color="E1E1E1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3"/>
        <w:gridCol w:w="1164"/>
        <w:gridCol w:w="1896"/>
        <w:gridCol w:w="3692"/>
        <w:gridCol w:w="1734"/>
      </w:tblGrid>
      <w:tr w:rsidR="00D25D77" w:rsidRPr="00D25D77" w14:paraId="4959F737" w14:textId="77777777" w:rsidTr="00D25D77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E03177B" w14:textId="77777777" w:rsidR="00D25D77" w:rsidRPr="00D25D77" w:rsidRDefault="00D25D77" w:rsidP="00D25D77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D25D77">
              <w:rPr>
                <w:rFonts w:ascii="Montserrat" w:eastAsia="Times New Roman" w:hAnsi="Montserrat" w:cs="Times New Roman"/>
                <w:b/>
                <w:bCs/>
                <w:color w:val="272727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7A8CC82" w14:textId="77777777" w:rsidR="00D25D77" w:rsidRPr="00D25D77" w:rsidRDefault="00D25D77" w:rsidP="00D25D77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D25D77">
              <w:rPr>
                <w:rFonts w:ascii="Montserrat" w:eastAsia="Times New Roman" w:hAnsi="Montserrat" w:cs="Times New Roman"/>
                <w:b/>
                <w:bCs/>
                <w:color w:val="272727"/>
                <w:sz w:val="24"/>
                <w:szCs w:val="24"/>
                <w:lang w:eastAsia="ru-RU"/>
              </w:rPr>
              <w:t>дата (время)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1BA76C4" w14:textId="77777777" w:rsidR="00D25D77" w:rsidRPr="00D25D77" w:rsidRDefault="00D25D77" w:rsidP="00D25D77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D25D77">
              <w:rPr>
                <w:rFonts w:ascii="Montserrat" w:eastAsia="Times New Roman" w:hAnsi="Montserrat" w:cs="Times New Roman"/>
                <w:b/>
                <w:bCs/>
                <w:color w:val="272727"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96AE104" w14:textId="77777777" w:rsidR="00D25D77" w:rsidRPr="00D25D77" w:rsidRDefault="00D25D77" w:rsidP="00D25D77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D25D77">
              <w:rPr>
                <w:rFonts w:ascii="Montserrat" w:eastAsia="Times New Roman" w:hAnsi="Montserrat" w:cs="Times New Roman"/>
                <w:b/>
                <w:bCs/>
                <w:color w:val="272727"/>
                <w:sz w:val="24"/>
                <w:szCs w:val="24"/>
                <w:lang w:eastAsia="ru-RU"/>
              </w:rPr>
              <w:t>мероприятие (соревнование)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4474FEA" w14:textId="77777777" w:rsidR="00D25D77" w:rsidRPr="00D25D77" w:rsidRDefault="00D25D77" w:rsidP="00D25D77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D25D77">
              <w:rPr>
                <w:rFonts w:ascii="Montserrat" w:eastAsia="Times New Roman" w:hAnsi="Montserrat" w:cs="Times New Roman"/>
                <w:b/>
                <w:bCs/>
                <w:color w:val="272727"/>
                <w:sz w:val="24"/>
                <w:szCs w:val="24"/>
                <w:lang w:eastAsia="ru-RU"/>
              </w:rPr>
              <w:t>кто</w:t>
            </w:r>
          </w:p>
          <w:p w14:paraId="7ED19F58" w14:textId="77777777" w:rsidR="00D25D77" w:rsidRPr="00D25D77" w:rsidRDefault="00D25D77" w:rsidP="00D25D77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D25D77">
              <w:rPr>
                <w:rFonts w:ascii="Montserrat" w:eastAsia="Times New Roman" w:hAnsi="Montserrat" w:cs="Times New Roman"/>
                <w:b/>
                <w:bCs/>
                <w:color w:val="272727"/>
                <w:sz w:val="24"/>
                <w:szCs w:val="24"/>
                <w:lang w:eastAsia="ru-RU"/>
              </w:rPr>
              <w:t>провод.</w:t>
            </w:r>
          </w:p>
          <w:p w14:paraId="4ADADCEB" w14:textId="77777777" w:rsidR="00D25D77" w:rsidRPr="00D25D77" w:rsidRDefault="00D25D77" w:rsidP="00D25D77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D25D77">
              <w:rPr>
                <w:rFonts w:ascii="Montserrat" w:eastAsia="Times New Roman" w:hAnsi="Montserrat" w:cs="Times New Roman"/>
                <w:b/>
                <w:bCs/>
                <w:color w:val="272727"/>
                <w:sz w:val="24"/>
                <w:szCs w:val="24"/>
                <w:lang w:eastAsia="ru-RU"/>
              </w:rPr>
              <w:t>(</w:t>
            </w:r>
            <w:proofErr w:type="spellStart"/>
            <w:r w:rsidRPr="00D25D77">
              <w:rPr>
                <w:rFonts w:ascii="Montserrat" w:eastAsia="Times New Roman" w:hAnsi="Montserrat" w:cs="Times New Roman"/>
                <w:b/>
                <w:bCs/>
                <w:color w:val="272727"/>
                <w:sz w:val="24"/>
                <w:szCs w:val="24"/>
                <w:lang w:eastAsia="ru-RU"/>
              </w:rPr>
              <w:t>ответств</w:t>
            </w:r>
            <w:proofErr w:type="spellEnd"/>
            <w:r w:rsidRPr="00D25D77">
              <w:rPr>
                <w:rFonts w:ascii="Montserrat" w:eastAsia="Times New Roman" w:hAnsi="Montserrat" w:cs="Times New Roman"/>
                <w:b/>
                <w:bCs/>
                <w:color w:val="272727"/>
                <w:sz w:val="24"/>
                <w:szCs w:val="24"/>
                <w:lang w:eastAsia="ru-RU"/>
              </w:rPr>
              <w:t>.)</w:t>
            </w:r>
          </w:p>
        </w:tc>
      </w:tr>
      <w:tr w:rsidR="00D25D77" w:rsidRPr="00D25D77" w14:paraId="1D2F261B" w14:textId="77777777" w:rsidTr="00D25D77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B6DDCA3" w14:textId="77777777" w:rsidR="00D25D77" w:rsidRPr="00D25D77" w:rsidRDefault="00D25D77" w:rsidP="00D25D77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D25D7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0B62304" w14:textId="77777777" w:rsidR="00D25D77" w:rsidRPr="00D25D77" w:rsidRDefault="00D25D77" w:rsidP="00D25D77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D25D77">
              <w:rPr>
                <w:rFonts w:ascii="Montserrat" w:eastAsia="Times New Roman" w:hAnsi="Montserrat" w:cs="Times New Roman"/>
                <w:b/>
                <w:bCs/>
                <w:color w:val="272727"/>
                <w:sz w:val="24"/>
                <w:szCs w:val="24"/>
                <w:lang w:eastAsia="ru-RU"/>
              </w:rPr>
              <w:t>перенос даты</w:t>
            </w:r>
          </w:p>
          <w:p w14:paraId="466A4D6F" w14:textId="77777777" w:rsidR="00D25D77" w:rsidRPr="00D25D77" w:rsidRDefault="00D25D77" w:rsidP="00D25D77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D25D77">
              <w:rPr>
                <w:rFonts w:ascii="Montserrat" w:eastAsia="Times New Roman" w:hAnsi="Montserrat" w:cs="Times New Roman"/>
                <w:b/>
                <w:bCs/>
                <w:color w:val="272727"/>
                <w:sz w:val="24"/>
                <w:szCs w:val="24"/>
                <w:lang w:eastAsia="ru-RU"/>
              </w:rPr>
              <w:t> из-за морозов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7297443" w14:textId="77777777" w:rsidR="00D25D77" w:rsidRPr="00D25D77" w:rsidRDefault="00D25D77" w:rsidP="00D25D77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D25D7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Спортивная лыжная трасса на площадке около ИФЗ</w:t>
            </w:r>
          </w:p>
          <w:p w14:paraId="0C5E1F7C" w14:textId="77777777" w:rsidR="00D25D77" w:rsidRPr="00D25D77" w:rsidRDefault="00D25D77" w:rsidP="00D25D77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D25D7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/51 микрорайон г. Обнинска/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1EA9651" w14:textId="77777777" w:rsidR="00D25D77" w:rsidRPr="00D25D77" w:rsidRDefault="00D25D77" w:rsidP="00D25D77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D25D7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Первенство Обнинска по лыжным гонкам среди учащихся 6-8 классов МОУ в зачёт городской Спартакиады школьников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F9552BA" w14:textId="77777777" w:rsidR="00D25D77" w:rsidRPr="00D25D77" w:rsidRDefault="00D25D77" w:rsidP="00D25D77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D25D7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ДЮСШ «Квант»,</w:t>
            </w:r>
          </w:p>
          <w:p w14:paraId="4E939757" w14:textId="77777777" w:rsidR="00D25D77" w:rsidRPr="00D25D77" w:rsidRDefault="00D25D77" w:rsidP="00D25D77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D25D7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Управление образования,</w:t>
            </w:r>
          </w:p>
          <w:p w14:paraId="0F21C27E" w14:textId="77777777" w:rsidR="00D25D77" w:rsidRPr="00D25D77" w:rsidRDefault="00D25D77" w:rsidP="00D25D77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proofErr w:type="spellStart"/>
            <w:r w:rsidRPr="00D25D7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КФКиС</w:t>
            </w:r>
            <w:proofErr w:type="spellEnd"/>
          </w:p>
        </w:tc>
      </w:tr>
      <w:tr w:rsidR="00D25D77" w:rsidRPr="00D25D77" w14:paraId="74145988" w14:textId="77777777" w:rsidTr="00D25D77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4D5947A" w14:textId="77777777" w:rsidR="00D25D77" w:rsidRPr="00D25D77" w:rsidRDefault="00D25D77" w:rsidP="00D25D77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D25D7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0ADEEC8" w14:textId="77777777" w:rsidR="00D25D77" w:rsidRPr="00D25D77" w:rsidRDefault="00D25D77" w:rsidP="00D25D77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D25D77">
              <w:rPr>
                <w:rFonts w:ascii="Montserrat" w:eastAsia="Times New Roman" w:hAnsi="Montserrat" w:cs="Times New Roman"/>
                <w:b/>
                <w:bCs/>
                <w:color w:val="272727"/>
                <w:sz w:val="24"/>
                <w:szCs w:val="24"/>
                <w:lang w:eastAsia="ru-RU"/>
              </w:rPr>
              <w:t>03-05.02</w:t>
            </w:r>
          </w:p>
          <w:p w14:paraId="2BAE15B2" w14:textId="77777777" w:rsidR="00D25D77" w:rsidRPr="00D25D77" w:rsidRDefault="00D25D77" w:rsidP="00D25D77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D25D7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09.00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083197E" w14:textId="77777777" w:rsidR="00D25D77" w:rsidRPr="00D25D77" w:rsidRDefault="00D25D77" w:rsidP="00D25D77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D25D7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СДЮСШОР по волейболу</w:t>
            </w:r>
          </w:p>
          <w:p w14:paraId="5075D538" w14:textId="77777777" w:rsidR="00D25D77" w:rsidRPr="00D25D77" w:rsidRDefault="00D25D77" w:rsidP="00D25D77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D25D7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А. Савина</w:t>
            </w:r>
          </w:p>
          <w:p w14:paraId="5381B0CA" w14:textId="77777777" w:rsidR="00D25D77" w:rsidRPr="00D25D77" w:rsidRDefault="00D25D77" w:rsidP="00D25D77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D25D7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/г. Обнинск, ул. Цветкова, 4/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168215B" w14:textId="77777777" w:rsidR="00D25D77" w:rsidRPr="00D25D77" w:rsidRDefault="00D25D77" w:rsidP="00D25D77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D25D7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Всероссийский турнир по волейболу среди команд мальчиков 2000 г.р.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2D47016" w14:textId="77777777" w:rsidR="00D25D77" w:rsidRPr="00D25D77" w:rsidRDefault="00D25D77" w:rsidP="00D25D77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D25D7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ВФВ</w:t>
            </w:r>
          </w:p>
          <w:p w14:paraId="2ADCAF2B" w14:textId="77777777" w:rsidR="00D25D77" w:rsidRPr="00D25D77" w:rsidRDefault="00D25D77" w:rsidP="00D25D77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D25D7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 xml:space="preserve">СДЮСШОР </w:t>
            </w:r>
            <w:proofErr w:type="spellStart"/>
            <w:r w:rsidRPr="00D25D7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А.Савина</w:t>
            </w:r>
            <w:proofErr w:type="spellEnd"/>
          </w:p>
          <w:p w14:paraId="6F38E0C8" w14:textId="77777777" w:rsidR="00D25D77" w:rsidRPr="00D25D77" w:rsidRDefault="00D25D77" w:rsidP="00D25D77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proofErr w:type="spellStart"/>
            <w:r w:rsidRPr="00D25D7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КФКиС</w:t>
            </w:r>
            <w:proofErr w:type="spellEnd"/>
          </w:p>
        </w:tc>
      </w:tr>
      <w:tr w:rsidR="00D25D77" w:rsidRPr="00D25D77" w14:paraId="3F49183C" w14:textId="77777777" w:rsidTr="00D25D77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BBBA06E" w14:textId="77777777" w:rsidR="00D25D77" w:rsidRPr="00D25D77" w:rsidRDefault="00D25D77" w:rsidP="00D25D77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D25D7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80676B2" w14:textId="77777777" w:rsidR="00D25D77" w:rsidRPr="00D25D77" w:rsidRDefault="00D25D77" w:rsidP="00D25D77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D25D77">
              <w:rPr>
                <w:rFonts w:ascii="Montserrat" w:eastAsia="Times New Roman" w:hAnsi="Montserrat" w:cs="Times New Roman"/>
                <w:b/>
                <w:bCs/>
                <w:color w:val="272727"/>
                <w:sz w:val="24"/>
                <w:szCs w:val="24"/>
                <w:lang w:eastAsia="ru-RU"/>
              </w:rPr>
              <w:t>05.02</w:t>
            </w:r>
          </w:p>
          <w:p w14:paraId="2B048998" w14:textId="77777777" w:rsidR="00D25D77" w:rsidRPr="00D25D77" w:rsidRDefault="00D25D77" w:rsidP="00D25D77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D25D7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81F5AAB" w14:textId="77777777" w:rsidR="00D25D77" w:rsidRPr="00D25D77" w:rsidRDefault="00D25D77" w:rsidP="00D25D77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D25D7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Спортивная лыжная трасса на площадке около ИФЗ</w:t>
            </w:r>
          </w:p>
          <w:p w14:paraId="15E632C8" w14:textId="77777777" w:rsidR="00D25D77" w:rsidRPr="00D25D77" w:rsidRDefault="00D25D77" w:rsidP="00D25D77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D25D7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/51 микрорайон г. Обнинска/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B36E245" w14:textId="77777777" w:rsidR="00D25D77" w:rsidRPr="00D25D77" w:rsidRDefault="00D25D77" w:rsidP="00D25D77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D25D7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Традиционные открытые соревнования по лыжным гонкам «Приз И.И. Бондаренко»</w:t>
            </w:r>
          </w:p>
          <w:p w14:paraId="43935313" w14:textId="77777777" w:rsidR="00D25D77" w:rsidRPr="00D25D77" w:rsidRDefault="00D25D77" w:rsidP="00D25D77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D25D7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 – 4 этап Кубка Администрации</w:t>
            </w:r>
          </w:p>
          <w:p w14:paraId="05E6C9DC" w14:textId="77777777" w:rsidR="00D25D77" w:rsidRPr="00D25D77" w:rsidRDefault="00D25D77" w:rsidP="00D25D77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D25D7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 (стиль свободный, старт общий)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1DABB1E" w14:textId="77777777" w:rsidR="00D25D77" w:rsidRPr="00D25D77" w:rsidRDefault="00D25D77" w:rsidP="00D25D77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D25D7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 xml:space="preserve">Федерация лыжных гонок, </w:t>
            </w:r>
            <w:proofErr w:type="spellStart"/>
            <w:r w:rsidRPr="00D25D7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КФКиС</w:t>
            </w:r>
            <w:proofErr w:type="spellEnd"/>
          </w:p>
        </w:tc>
      </w:tr>
      <w:tr w:rsidR="00D25D77" w:rsidRPr="00D25D77" w14:paraId="3AA50822" w14:textId="77777777" w:rsidTr="00D25D77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2338153" w14:textId="77777777" w:rsidR="00D25D77" w:rsidRPr="00D25D77" w:rsidRDefault="00D25D77" w:rsidP="00D25D77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D25D7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CF54197" w14:textId="77777777" w:rsidR="00D25D77" w:rsidRPr="00D25D77" w:rsidRDefault="00D25D77" w:rsidP="00D25D77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D25D77">
              <w:rPr>
                <w:rFonts w:ascii="Montserrat" w:eastAsia="Times New Roman" w:hAnsi="Montserrat" w:cs="Times New Roman"/>
                <w:b/>
                <w:bCs/>
                <w:color w:val="272727"/>
                <w:sz w:val="24"/>
                <w:szCs w:val="24"/>
                <w:lang w:eastAsia="ru-RU"/>
              </w:rPr>
              <w:t>04-05.02</w:t>
            </w:r>
          </w:p>
          <w:p w14:paraId="27E22230" w14:textId="77777777" w:rsidR="00D25D77" w:rsidRPr="00D25D77" w:rsidRDefault="00D25D77" w:rsidP="00D25D77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D25D7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17.00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946473B" w14:textId="77777777" w:rsidR="00D25D77" w:rsidRPr="00D25D77" w:rsidRDefault="00D25D77" w:rsidP="00D25D77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D25D7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СДЮСШОР по волейболу</w:t>
            </w:r>
          </w:p>
          <w:p w14:paraId="08277A54" w14:textId="77777777" w:rsidR="00D25D77" w:rsidRPr="00D25D77" w:rsidRDefault="00D25D77" w:rsidP="00D25D77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D25D7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А. Савина</w:t>
            </w:r>
          </w:p>
          <w:p w14:paraId="6D8C9E76" w14:textId="77777777" w:rsidR="00D25D77" w:rsidRPr="00D25D77" w:rsidRDefault="00D25D77" w:rsidP="00D25D77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D25D7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/г. Обнинск, ул. Цветкова, 4/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6A80CAD" w14:textId="77777777" w:rsidR="00D25D77" w:rsidRPr="00D25D77" w:rsidRDefault="00D25D77" w:rsidP="00D25D77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D25D7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Традиционный турнир по волейболу «Памяти Кузнецова» среди мужских команд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7FB33C5" w14:textId="77777777" w:rsidR="00D25D77" w:rsidRPr="00D25D77" w:rsidRDefault="00D25D77" w:rsidP="00D25D77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D25D7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 xml:space="preserve">СДЮСШОР </w:t>
            </w:r>
            <w:proofErr w:type="spellStart"/>
            <w:r w:rsidRPr="00D25D7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А.Савина</w:t>
            </w:r>
            <w:proofErr w:type="spellEnd"/>
          </w:p>
          <w:p w14:paraId="3AFDEE20" w14:textId="77777777" w:rsidR="00D25D77" w:rsidRPr="00D25D77" w:rsidRDefault="00D25D77" w:rsidP="00D25D77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proofErr w:type="spellStart"/>
            <w:r w:rsidRPr="00D25D7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КФКиС</w:t>
            </w:r>
            <w:proofErr w:type="spellEnd"/>
          </w:p>
        </w:tc>
      </w:tr>
      <w:tr w:rsidR="00D25D77" w:rsidRPr="00D25D77" w14:paraId="777F505E" w14:textId="77777777" w:rsidTr="00D25D77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835D744" w14:textId="77777777" w:rsidR="00D25D77" w:rsidRPr="00D25D77" w:rsidRDefault="00D25D77" w:rsidP="00D25D77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D25D7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4904083" w14:textId="77777777" w:rsidR="00D25D77" w:rsidRPr="00D25D77" w:rsidRDefault="00D25D77" w:rsidP="00D25D77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D25D77">
              <w:rPr>
                <w:rFonts w:ascii="Montserrat" w:eastAsia="Times New Roman" w:hAnsi="Montserrat" w:cs="Times New Roman"/>
                <w:b/>
                <w:bCs/>
                <w:color w:val="272727"/>
                <w:sz w:val="24"/>
                <w:szCs w:val="24"/>
                <w:lang w:eastAsia="ru-RU"/>
              </w:rPr>
              <w:t>08.02</w:t>
            </w:r>
          </w:p>
          <w:p w14:paraId="5D07E89C" w14:textId="77777777" w:rsidR="00D25D77" w:rsidRPr="00D25D77" w:rsidRDefault="00D25D77" w:rsidP="00D25D77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D25D7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3738ECD" w14:textId="77777777" w:rsidR="00D25D77" w:rsidRPr="00D25D77" w:rsidRDefault="00D25D77" w:rsidP="00D25D77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D25D7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Спортивная лыжная трасса на площадке около ИФЗ</w:t>
            </w:r>
          </w:p>
          <w:p w14:paraId="533A180D" w14:textId="77777777" w:rsidR="00D25D77" w:rsidRPr="00D25D77" w:rsidRDefault="00D25D77" w:rsidP="00D25D77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D25D7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/51 микрорайон г. Обнинска/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6B992CC" w14:textId="77777777" w:rsidR="00D25D77" w:rsidRPr="00D25D77" w:rsidRDefault="00D25D77" w:rsidP="00D25D77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D25D7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Первенство Обнинска по лыжным гонкам среди учащихся 9-11 классов МОУ в зачёт городской Спартакиады школьников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841816A" w14:textId="77777777" w:rsidR="00D25D77" w:rsidRPr="00D25D77" w:rsidRDefault="00D25D77" w:rsidP="00D25D77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D25D7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ДЮСШ «Квант»,</w:t>
            </w:r>
          </w:p>
          <w:p w14:paraId="140E892A" w14:textId="77777777" w:rsidR="00D25D77" w:rsidRPr="00D25D77" w:rsidRDefault="00D25D77" w:rsidP="00D25D77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D25D7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Управление образования,</w:t>
            </w:r>
          </w:p>
          <w:p w14:paraId="0CB0D8F1" w14:textId="77777777" w:rsidR="00D25D77" w:rsidRPr="00D25D77" w:rsidRDefault="00D25D77" w:rsidP="00D25D77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proofErr w:type="spellStart"/>
            <w:r w:rsidRPr="00D25D7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КФКиС</w:t>
            </w:r>
            <w:proofErr w:type="spellEnd"/>
          </w:p>
        </w:tc>
      </w:tr>
      <w:tr w:rsidR="00D25D77" w:rsidRPr="00D25D77" w14:paraId="5D1EF17F" w14:textId="77777777" w:rsidTr="00D25D77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A3B168A" w14:textId="77777777" w:rsidR="00D25D77" w:rsidRPr="00D25D77" w:rsidRDefault="00D25D77" w:rsidP="00D25D77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D25D7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7DC97A7" w14:textId="77777777" w:rsidR="00D25D77" w:rsidRPr="00D25D77" w:rsidRDefault="00D25D77" w:rsidP="00D25D77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D25D77">
              <w:rPr>
                <w:rFonts w:ascii="Montserrat" w:eastAsia="Times New Roman" w:hAnsi="Montserrat" w:cs="Times New Roman"/>
                <w:b/>
                <w:bCs/>
                <w:color w:val="272727"/>
                <w:sz w:val="24"/>
                <w:szCs w:val="24"/>
                <w:lang w:eastAsia="ru-RU"/>
              </w:rPr>
              <w:t>10.02</w:t>
            </w:r>
          </w:p>
          <w:p w14:paraId="64B2D49B" w14:textId="77777777" w:rsidR="00D25D77" w:rsidRPr="00D25D77" w:rsidRDefault="00D25D77" w:rsidP="00D25D77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D25D7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B9330BA" w14:textId="77777777" w:rsidR="00D25D77" w:rsidRPr="00D25D77" w:rsidRDefault="00D25D77" w:rsidP="00D25D77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D25D7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 xml:space="preserve">Тир </w:t>
            </w:r>
            <w:proofErr w:type="spellStart"/>
            <w:r w:rsidRPr="00D25D7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Обнинского</w:t>
            </w:r>
            <w:proofErr w:type="spellEnd"/>
            <w:r w:rsidRPr="00D25D7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 xml:space="preserve"> УСЦ ДОСААФ</w:t>
            </w:r>
          </w:p>
          <w:p w14:paraId="18C1110F" w14:textId="77777777" w:rsidR="00D25D77" w:rsidRPr="00D25D77" w:rsidRDefault="00D25D77" w:rsidP="00D25D77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D25D7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 /г. Обнинск, ул. Цветкова, 8/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1B83CD9" w14:textId="77777777" w:rsidR="00D25D77" w:rsidRPr="00D25D77" w:rsidRDefault="00D25D77" w:rsidP="00D25D77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D25D7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Открытые городские соревнования по пулевой стрельбе среди работников СМИ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40326D9" w14:textId="77777777" w:rsidR="00D25D77" w:rsidRPr="00D25D77" w:rsidRDefault="00D25D77" w:rsidP="00D25D77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proofErr w:type="gramStart"/>
            <w:r w:rsidRPr="00D25D7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УСЦ  ДОСААФ</w:t>
            </w:r>
            <w:proofErr w:type="gramEnd"/>
            <w:r w:rsidRPr="00D25D7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,</w:t>
            </w:r>
          </w:p>
          <w:p w14:paraId="17F640C1" w14:textId="77777777" w:rsidR="00D25D77" w:rsidRPr="00D25D77" w:rsidRDefault="00D25D77" w:rsidP="00D25D77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proofErr w:type="spellStart"/>
            <w:r w:rsidRPr="00D25D7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КФКиС</w:t>
            </w:r>
            <w:proofErr w:type="spellEnd"/>
          </w:p>
        </w:tc>
      </w:tr>
      <w:tr w:rsidR="00D25D77" w:rsidRPr="00D25D77" w14:paraId="54F72B70" w14:textId="77777777" w:rsidTr="00D25D77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723769F" w14:textId="77777777" w:rsidR="00D25D77" w:rsidRPr="00D25D77" w:rsidRDefault="00D25D77" w:rsidP="00D25D77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D25D7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68A714C" w14:textId="77777777" w:rsidR="00D25D77" w:rsidRPr="00D25D77" w:rsidRDefault="00D25D77" w:rsidP="00D25D77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D25D77">
              <w:rPr>
                <w:rFonts w:ascii="Montserrat" w:eastAsia="Times New Roman" w:hAnsi="Montserrat" w:cs="Times New Roman"/>
                <w:b/>
                <w:bCs/>
                <w:color w:val="272727"/>
                <w:sz w:val="24"/>
                <w:szCs w:val="24"/>
                <w:lang w:eastAsia="ru-RU"/>
              </w:rPr>
              <w:t>10-12.02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8297203" w14:textId="77777777" w:rsidR="00D25D77" w:rsidRPr="00D25D77" w:rsidRDefault="00D25D77" w:rsidP="00D25D77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D25D7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Универсальная спортивная площадка МОУ СОШ №7</w:t>
            </w:r>
          </w:p>
          <w:p w14:paraId="2907AB3E" w14:textId="77777777" w:rsidR="00D25D77" w:rsidRPr="00D25D77" w:rsidRDefault="00D25D77" w:rsidP="00D25D77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D25D7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/г. Обнинск, ул. Гурьянова, 15/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6412E4F" w14:textId="77777777" w:rsidR="00D25D77" w:rsidRPr="00D25D77" w:rsidRDefault="00D25D77" w:rsidP="00D25D77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D25D7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 xml:space="preserve">Первенство Обнинска среди любительских </w:t>
            </w:r>
            <w:proofErr w:type="gramStart"/>
            <w:r w:rsidRPr="00D25D7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команд  по</w:t>
            </w:r>
            <w:proofErr w:type="gramEnd"/>
            <w:r w:rsidRPr="00D25D7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 xml:space="preserve"> дворовому хоккею с шайбой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D9A5CCD" w14:textId="77777777" w:rsidR="00D25D77" w:rsidRPr="00D25D77" w:rsidRDefault="00D25D77" w:rsidP="00D25D77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D25D7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СК "Наш хоккейный клуб”, МО “Active Union”,</w:t>
            </w:r>
          </w:p>
          <w:p w14:paraId="15E6DE9F" w14:textId="77777777" w:rsidR="00D25D77" w:rsidRPr="00D25D77" w:rsidRDefault="00D25D77" w:rsidP="00D25D77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D25D7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 </w:t>
            </w:r>
            <w:proofErr w:type="spellStart"/>
            <w:r w:rsidRPr="00D25D7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КФКиС</w:t>
            </w:r>
            <w:proofErr w:type="spellEnd"/>
          </w:p>
        </w:tc>
      </w:tr>
      <w:tr w:rsidR="00D25D77" w:rsidRPr="00D25D77" w14:paraId="6F5C4B05" w14:textId="77777777" w:rsidTr="00D25D77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94A51F0" w14:textId="77777777" w:rsidR="00D25D77" w:rsidRPr="00D25D77" w:rsidRDefault="00D25D77" w:rsidP="00D25D77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D25D7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3362D65" w14:textId="77777777" w:rsidR="00D25D77" w:rsidRPr="00D25D77" w:rsidRDefault="00D25D77" w:rsidP="00D25D77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D25D77">
              <w:rPr>
                <w:rFonts w:ascii="Montserrat" w:eastAsia="Times New Roman" w:hAnsi="Montserrat" w:cs="Times New Roman"/>
                <w:b/>
                <w:bCs/>
                <w:color w:val="272727"/>
                <w:sz w:val="24"/>
                <w:szCs w:val="24"/>
                <w:lang w:eastAsia="ru-RU"/>
              </w:rPr>
              <w:t>11.02</w:t>
            </w:r>
          </w:p>
          <w:p w14:paraId="707840EC" w14:textId="77777777" w:rsidR="00D25D77" w:rsidRPr="00D25D77" w:rsidRDefault="00D25D77" w:rsidP="00D25D77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D25D7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05F97A4" w14:textId="77777777" w:rsidR="00D25D77" w:rsidRPr="00D25D77" w:rsidRDefault="00D25D77" w:rsidP="00D25D77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D25D7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Спортивная лыжная трасса на площадке около ИФЗ</w:t>
            </w:r>
          </w:p>
          <w:p w14:paraId="7E495CCB" w14:textId="77777777" w:rsidR="00D25D77" w:rsidRPr="00D25D77" w:rsidRDefault="00D25D77" w:rsidP="00D25D77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D25D7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/51 микрорайон г. Обнинска/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F79DF5D" w14:textId="77777777" w:rsidR="00D25D77" w:rsidRPr="00D25D77" w:rsidRDefault="00D25D77" w:rsidP="00D25D77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D25D7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Соревнования по лыжным гонкам среди ветеранов – 5 этап Кубка Администрации</w:t>
            </w:r>
          </w:p>
          <w:p w14:paraId="617AEA4B" w14:textId="77777777" w:rsidR="00D25D77" w:rsidRPr="00D25D77" w:rsidRDefault="00D25D77" w:rsidP="00D25D77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D25D7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(стиль классический)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37B3495" w14:textId="77777777" w:rsidR="00D25D77" w:rsidRPr="00D25D77" w:rsidRDefault="00D25D77" w:rsidP="00D25D77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D25D7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ФЛК,</w:t>
            </w:r>
          </w:p>
          <w:p w14:paraId="689D2333" w14:textId="77777777" w:rsidR="00D25D77" w:rsidRPr="00D25D77" w:rsidRDefault="00D25D77" w:rsidP="00D25D77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D25D7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 </w:t>
            </w:r>
            <w:proofErr w:type="spellStart"/>
            <w:r w:rsidRPr="00D25D7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КФКиС</w:t>
            </w:r>
            <w:proofErr w:type="spellEnd"/>
          </w:p>
        </w:tc>
      </w:tr>
      <w:tr w:rsidR="00D25D77" w:rsidRPr="00D25D77" w14:paraId="4BE6D6F3" w14:textId="77777777" w:rsidTr="00D25D77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2B6E372" w14:textId="77777777" w:rsidR="00D25D77" w:rsidRPr="00D25D77" w:rsidRDefault="00D25D77" w:rsidP="00D25D77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D25D7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D406427" w14:textId="77777777" w:rsidR="00D25D77" w:rsidRPr="00D25D77" w:rsidRDefault="00D25D77" w:rsidP="00D25D77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D25D77">
              <w:rPr>
                <w:rFonts w:ascii="Montserrat" w:eastAsia="Times New Roman" w:hAnsi="Montserrat" w:cs="Times New Roman"/>
                <w:b/>
                <w:bCs/>
                <w:color w:val="272727"/>
                <w:sz w:val="24"/>
                <w:szCs w:val="24"/>
                <w:lang w:eastAsia="ru-RU"/>
              </w:rPr>
              <w:t>11-12.02</w:t>
            </w:r>
          </w:p>
          <w:p w14:paraId="2A4F20E8" w14:textId="77777777" w:rsidR="00D25D77" w:rsidRPr="00D25D77" w:rsidRDefault="00D25D77" w:rsidP="00D25D77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D25D7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17.00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8AE3E1F" w14:textId="77777777" w:rsidR="00D25D77" w:rsidRPr="00D25D77" w:rsidRDefault="00D25D77" w:rsidP="00D25D77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D25D7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СДЮСШОР по волейболу</w:t>
            </w:r>
          </w:p>
          <w:p w14:paraId="0F91FCF0" w14:textId="77777777" w:rsidR="00D25D77" w:rsidRPr="00D25D77" w:rsidRDefault="00D25D77" w:rsidP="00D25D77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D25D7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А. Савина</w:t>
            </w:r>
          </w:p>
          <w:p w14:paraId="6EA13636" w14:textId="77777777" w:rsidR="00D25D77" w:rsidRPr="00D25D77" w:rsidRDefault="00D25D77" w:rsidP="00D25D77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D25D7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/г. Обнинск, ул. Цветкова, 4/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9A9AA35" w14:textId="77777777" w:rsidR="00D25D77" w:rsidRPr="00D25D77" w:rsidRDefault="00D25D77" w:rsidP="00D25D77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D25D7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14 тур игр ХХI Чемпионата России по волейболу среди женских команд высшей лиги «А» /</w:t>
            </w:r>
            <w:proofErr w:type="spellStart"/>
            <w:proofErr w:type="gramStart"/>
            <w:r w:rsidRPr="00D25D7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ВК«</w:t>
            </w:r>
            <w:proofErr w:type="gramEnd"/>
            <w:r w:rsidRPr="00D25D7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Обнинск</w:t>
            </w:r>
            <w:proofErr w:type="spellEnd"/>
            <w:r w:rsidRPr="00D25D7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»-«Спарта»(</w:t>
            </w:r>
            <w:proofErr w:type="spellStart"/>
            <w:r w:rsidRPr="00D25D7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Н.Новгород</w:t>
            </w:r>
            <w:proofErr w:type="spellEnd"/>
            <w:r w:rsidRPr="00D25D7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CF37F02" w14:textId="77777777" w:rsidR="00D25D77" w:rsidRPr="00D25D77" w:rsidRDefault="00D25D77" w:rsidP="00D25D77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D25D7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ФВР,</w:t>
            </w:r>
          </w:p>
          <w:p w14:paraId="645C3BB4" w14:textId="77777777" w:rsidR="00D25D77" w:rsidRPr="00D25D77" w:rsidRDefault="00D25D77" w:rsidP="00D25D77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D25D7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МП «ВК Обнинск»,</w:t>
            </w:r>
          </w:p>
          <w:p w14:paraId="416B4946" w14:textId="77777777" w:rsidR="00D25D77" w:rsidRPr="00D25D77" w:rsidRDefault="00D25D77" w:rsidP="00D25D77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proofErr w:type="spellStart"/>
            <w:r w:rsidRPr="00D25D7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КФКиС</w:t>
            </w:r>
            <w:proofErr w:type="spellEnd"/>
          </w:p>
        </w:tc>
      </w:tr>
      <w:tr w:rsidR="00D25D77" w:rsidRPr="00D25D77" w14:paraId="38BC255B" w14:textId="77777777" w:rsidTr="00D25D77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1D0FDEB" w14:textId="77777777" w:rsidR="00D25D77" w:rsidRPr="00D25D77" w:rsidRDefault="00D25D77" w:rsidP="00D25D77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D25D7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9AA11CF" w14:textId="77777777" w:rsidR="00D25D77" w:rsidRPr="00D25D77" w:rsidRDefault="00D25D77" w:rsidP="00D25D77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D25D77">
              <w:rPr>
                <w:rFonts w:ascii="Montserrat" w:eastAsia="Times New Roman" w:hAnsi="Montserrat" w:cs="Times New Roman"/>
                <w:b/>
                <w:bCs/>
                <w:color w:val="272727"/>
                <w:sz w:val="24"/>
                <w:szCs w:val="24"/>
                <w:lang w:eastAsia="ru-RU"/>
              </w:rPr>
              <w:t>12-19.02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C7A32B4" w14:textId="77777777" w:rsidR="00D25D77" w:rsidRPr="00D25D77" w:rsidRDefault="00D25D77" w:rsidP="00D25D77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D25D7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Спортивные объекты предприятий, организаций, учреждений города Обнинска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6F7EAA6" w14:textId="77777777" w:rsidR="00D25D77" w:rsidRPr="00D25D77" w:rsidRDefault="00D25D77" w:rsidP="00D25D77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D25D7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Спортивные мероприятия в соответствии с планом зимней «Недели здоровья».</w:t>
            </w:r>
          </w:p>
          <w:p w14:paraId="2FF1B22E" w14:textId="77777777" w:rsidR="00D25D77" w:rsidRPr="00D25D77" w:rsidRDefault="00D25D77" w:rsidP="00D25D77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D25D7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/по дополнительному плану/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64D5A50" w14:textId="77777777" w:rsidR="00D25D77" w:rsidRPr="00D25D77" w:rsidRDefault="00D25D77" w:rsidP="00D25D77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D25D7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Оргкомитет,</w:t>
            </w:r>
          </w:p>
          <w:p w14:paraId="408E9377" w14:textId="77777777" w:rsidR="00D25D77" w:rsidRPr="00D25D77" w:rsidRDefault="00D25D77" w:rsidP="00D25D77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proofErr w:type="spellStart"/>
            <w:r w:rsidRPr="00D25D7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КФКиС</w:t>
            </w:r>
            <w:proofErr w:type="spellEnd"/>
          </w:p>
        </w:tc>
      </w:tr>
      <w:tr w:rsidR="00D25D77" w:rsidRPr="00D25D77" w14:paraId="60565B78" w14:textId="77777777" w:rsidTr="00D25D77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4F1E7D5" w14:textId="77777777" w:rsidR="00D25D77" w:rsidRPr="00D25D77" w:rsidRDefault="00D25D77" w:rsidP="00D25D77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D25D7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F578CB3" w14:textId="77777777" w:rsidR="00D25D77" w:rsidRPr="00D25D77" w:rsidRDefault="00D25D77" w:rsidP="00D25D77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D25D77">
              <w:rPr>
                <w:rFonts w:ascii="Montserrat" w:eastAsia="Times New Roman" w:hAnsi="Montserrat" w:cs="Times New Roman"/>
                <w:b/>
                <w:bCs/>
                <w:color w:val="272727"/>
                <w:sz w:val="24"/>
                <w:szCs w:val="24"/>
                <w:lang w:eastAsia="ru-RU"/>
              </w:rPr>
              <w:t>12.02</w:t>
            </w:r>
          </w:p>
          <w:p w14:paraId="0CBDA352" w14:textId="77777777" w:rsidR="00D25D77" w:rsidRPr="00D25D77" w:rsidRDefault="00D25D77" w:rsidP="00D25D77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D25D7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22F30AB" w14:textId="77777777" w:rsidR="00D25D77" w:rsidRPr="00D25D77" w:rsidRDefault="00D25D77" w:rsidP="00D25D77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D25D7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 xml:space="preserve">Спортивная лыжная </w:t>
            </w:r>
            <w:r w:rsidRPr="00D25D7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lastRenderedPageBreak/>
              <w:t>трасса на площадке около ИФЗ</w:t>
            </w:r>
          </w:p>
          <w:p w14:paraId="476AEC95" w14:textId="77777777" w:rsidR="00D25D77" w:rsidRPr="00D25D77" w:rsidRDefault="00D25D77" w:rsidP="00D25D77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D25D7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/51 микрорайон г. Обнинска/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C02EF83" w14:textId="77777777" w:rsidR="00D25D77" w:rsidRPr="00D25D77" w:rsidRDefault="00D25D77" w:rsidP="00D25D77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D25D7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lastRenderedPageBreak/>
              <w:t xml:space="preserve">Городские массовые лыжные соревнования </w:t>
            </w:r>
            <w:r w:rsidRPr="00D25D7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lastRenderedPageBreak/>
              <w:t>«Лыжня Обнинска – 2012» среди учащихся школ и студентов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7AB5732" w14:textId="77777777" w:rsidR="00D25D77" w:rsidRPr="00D25D77" w:rsidRDefault="00D25D77" w:rsidP="00D25D77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D25D7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lastRenderedPageBreak/>
              <w:t>ФЛГ,</w:t>
            </w:r>
          </w:p>
          <w:p w14:paraId="133CF481" w14:textId="77777777" w:rsidR="00D25D77" w:rsidRPr="00D25D77" w:rsidRDefault="00D25D77" w:rsidP="00D25D77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D25D7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lastRenderedPageBreak/>
              <w:t>ДЮСШ «Квант»,</w:t>
            </w:r>
          </w:p>
          <w:p w14:paraId="247CBC73" w14:textId="77777777" w:rsidR="00D25D77" w:rsidRPr="00D25D77" w:rsidRDefault="00D25D77" w:rsidP="00D25D77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proofErr w:type="spellStart"/>
            <w:r w:rsidRPr="00D25D7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КФКиС</w:t>
            </w:r>
            <w:proofErr w:type="spellEnd"/>
          </w:p>
        </w:tc>
      </w:tr>
      <w:tr w:rsidR="00D25D77" w:rsidRPr="00D25D77" w14:paraId="0BC2FDFD" w14:textId="77777777" w:rsidTr="00D25D77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C0006AC" w14:textId="77777777" w:rsidR="00D25D77" w:rsidRPr="00D25D77" w:rsidRDefault="00D25D77" w:rsidP="00D25D77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D25D7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lastRenderedPageBreak/>
              <w:t>12.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80CECE5" w14:textId="77777777" w:rsidR="00D25D77" w:rsidRPr="00D25D77" w:rsidRDefault="00D25D77" w:rsidP="00D25D77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D25D77">
              <w:rPr>
                <w:rFonts w:ascii="Montserrat" w:eastAsia="Times New Roman" w:hAnsi="Montserrat" w:cs="Times New Roman"/>
                <w:b/>
                <w:bCs/>
                <w:color w:val="272727"/>
                <w:sz w:val="24"/>
                <w:szCs w:val="24"/>
                <w:lang w:eastAsia="ru-RU"/>
              </w:rPr>
              <w:t>15-16.02</w:t>
            </w:r>
          </w:p>
          <w:p w14:paraId="02E8E323" w14:textId="77777777" w:rsidR="00D25D77" w:rsidRPr="00D25D77" w:rsidRDefault="00D25D77" w:rsidP="00D25D77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D25D7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B5E764E" w14:textId="77777777" w:rsidR="00D25D77" w:rsidRPr="00D25D77" w:rsidRDefault="00D25D77" w:rsidP="00D25D77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proofErr w:type="spellStart"/>
            <w:r w:rsidRPr="00D25D7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Обнинский</w:t>
            </w:r>
            <w:proofErr w:type="spellEnd"/>
            <w:r w:rsidRPr="00D25D7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 xml:space="preserve"> УСЦ ДОСААФ</w:t>
            </w:r>
          </w:p>
          <w:p w14:paraId="31ED57D8" w14:textId="77777777" w:rsidR="00D25D77" w:rsidRPr="00D25D77" w:rsidRDefault="00D25D77" w:rsidP="00D25D77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D25D7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/г. Обнинск, ул. Шацкого, 14/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94FCB36" w14:textId="77777777" w:rsidR="00D25D77" w:rsidRPr="00D25D77" w:rsidRDefault="00D25D77" w:rsidP="00D25D77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D25D7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 xml:space="preserve">Открытые городские военно-спортивные соревнования среди учащихся 9-11 классов на приз </w:t>
            </w:r>
            <w:proofErr w:type="spellStart"/>
            <w:r w:rsidRPr="00D25D7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Обнинского</w:t>
            </w:r>
            <w:proofErr w:type="spellEnd"/>
            <w:r w:rsidRPr="00D25D7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 xml:space="preserve"> учебно-спортивного центра ДОСААФ России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533DD58" w14:textId="77777777" w:rsidR="00D25D77" w:rsidRPr="00D25D77" w:rsidRDefault="00D25D77" w:rsidP="00D25D77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D25D7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УСЦ ДОСААФ,</w:t>
            </w:r>
          </w:p>
          <w:p w14:paraId="31BF1CDC" w14:textId="77777777" w:rsidR="00D25D77" w:rsidRPr="00D25D77" w:rsidRDefault="00D25D77" w:rsidP="00D25D77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proofErr w:type="spellStart"/>
            <w:r w:rsidRPr="00D25D7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КФКиС</w:t>
            </w:r>
            <w:proofErr w:type="spellEnd"/>
          </w:p>
        </w:tc>
      </w:tr>
      <w:tr w:rsidR="00D25D77" w:rsidRPr="00D25D77" w14:paraId="47F723EF" w14:textId="77777777" w:rsidTr="00D25D77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296931F" w14:textId="77777777" w:rsidR="00D25D77" w:rsidRPr="00D25D77" w:rsidRDefault="00D25D77" w:rsidP="00D25D77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D25D7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596FFA6" w14:textId="77777777" w:rsidR="00D25D77" w:rsidRPr="00D25D77" w:rsidRDefault="00D25D77" w:rsidP="00D25D77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D25D77">
              <w:rPr>
                <w:rFonts w:ascii="Montserrat" w:eastAsia="Times New Roman" w:hAnsi="Montserrat" w:cs="Times New Roman"/>
                <w:b/>
                <w:bCs/>
                <w:color w:val="272727"/>
                <w:sz w:val="24"/>
                <w:szCs w:val="24"/>
                <w:lang w:eastAsia="ru-RU"/>
              </w:rPr>
              <w:t>17.02</w:t>
            </w:r>
          </w:p>
          <w:p w14:paraId="3CDA7904" w14:textId="77777777" w:rsidR="00D25D77" w:rsidRPr="00D25D77" w:rsidRDefault="00D25D77" w:rsidP="00D25D77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D25D7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4617615" w14:textId="77777777" w:rsidR="00D25D77" w:rsidRPr="00D25D77" w:rsidRDefault="00D25D77" w:rsidP="00D25D77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D25D7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Мемориал «Вечный Огонь» (старт автопробега)</w:t>
            </w:r>
          </w:p>
          <w:p w14:paraId="49FBBF1F" w14:textId="77777777" w:rsidR="00D25D77" w:rsidRPr="00D25D77" w:rsidRDefault="00D25D77" w:rsidP="00D25D77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D25D7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/г. Обнинск, ул. Мира/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9DFEAA4" w14:textId="77777777" w:rsidR="00D25D77" w:rsidRPr="00D25D77" w:rsidRDefault="00D25D77" w:rsidP="00D25D77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D25D7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Автопробег по местам Боевой Славы</w:t>
            </w:r>
          </w:p>
          <w:p w14:paraId="7E39825F" w14:textId="77777777" w:rsidR="00D25D77" w:rsidRPr="00D25D77" w:rsidRDefault="00D25D77" w:rsidP="00D25D77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D25D7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г. Обнинска, Малоярославецкого и Жуковского районов Калужской области.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F4B6CD2" w14:textId="77777777" w:rsidR="00D25D77" w:rsidRPr="00D25D77" w:rsidRDefault="00D25D77" w:rsidP="00D25D77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proofErr w:type="gramStart"/>
            <w:r w:rsidRPr="00D25D7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УСЦ  ДОСААФ</w:t>
            </w:r>
            <w:proofErr w:type="gramEnd"/>
            <w:r w:rsidRPr="00D25D7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,</w:t>
            </w:r>
          </w:p>
          <w:p w14:paraId="0B9AAD4D" w14:textId="77777777" w:rsidR="00D25D77" w:rsidRPr="00D25D77" w:rsidRDefault="00D25D77" w:rsidP="00D25D77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proofErr w:type="spellStart"/>
            <w:r w:rsidRPr="00D25D7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КФКиС</w:t>
            </w:r>
            <w:proofErr w:type="spellEnd"/>
          </w:p>
        </w:tc>
      </w:tr>
      <w:tr w:rsidR="00D25D77" w:rsidRPr="00D25D77" w14:paraId="4FBCEB08" w14:textId="77777777" w:rsidTr="00D25D77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F2A742B" w14:textId="77777777" w:rsidR="00D25D77" w:rsidRPr="00D25D77" w:rsidRDefault="00D25D77" w:rsidP="00D25D77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D25D7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AB7887C" w14:textId="77777777" w:rsidR="00D25D77" w:rsidRPr="00D25D77" w:rsidRDefault="00D25D77" w:rsidP="00D25D77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D25D77">
              <w:rPr>
                <w:rFonts w:ascii="Montserrat" w:eastAsia="Times New Roman" w:hAnsi="Montserrat" w:cs="Times New Roman"/>
                <w:b/>
                <w:bCs/>
                <w:color w:val="272727"/>
                <w:sz w:val="24"/>
                <w:szCs w:val="24"/>
                <w:lang w:eastAsia="ru-RU"/>
              </w:rPr>
              <w:t>18.02</w:t>
            </w:r>
          </w:p>
          <w:p w14:paraId="7DFBE86A" w14:textId="77777777" w:rsidR="00D25D77" w:rsidRPr="00D25D77" w:rsidRDefault="00D25D77" w:rsidP="00D25D77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D25D7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41035E0" w14:textId="77777777" w:rsidR="00D25D77" w:rsidRPr="00D25D77" w:rsidRDefault="00D25D77" w:rsidP="00D25D77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D25D7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Спортивная лыжная трасса на площадке около ИФЗ</w:t>
            </w:r>
          </w:p>
          <w:p w14:paraId="3CEFA685" w14:textId="77777777" w:rsidR="00D25D77" w:rsidRPr="00D25D77" w:rsidRDefault="00D25D77" w:rsidP="00D25D77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D25D7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/51 микрорайон г. Обнинска/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0D4157B" w14:textId="77777777" w:rsidR="00D25D77" w:rsidRPr="00D25D77" w:rsidRDefault="00D25D77" w:rsidP="00D25D77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D25D7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14 традиционные соревнования по лыжным гонкам на приз ARRIAM (</w:t>
            </w:r>
            <w:proofErr w:type="gramStart"/>
            <w:r w:rsidRPr="00D25D7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ВНИИСХМ)   </w:t>
            </w:r>
            <w:proofErr w:type="gramEnd"/>
            <w:r w:rsidRPr="00D25D7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   /стиль классический/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348EF5D" w14:textId="77777777" w:rsidR="00D25D77" w:rsidRPr="00D25D77" w:rsidRDefault="00D25D77" w:rsidP="00D25D77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D25D7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Оргкомитет,</w:t>
            </w:r>
          </w:p>
          <w:p w14:paraId="5013C143" w14:textId="77777777" w:rsidR="00D25D77" w:rsidRPr="00D25D77" w:rsidRDefault="00D25D77" w:rsidP="00D25D77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D25D7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ДЮСШ «Квант»,</w:t>
            </w:r>
          </w:p>
          <w:p w14:paraId="20EA188F" w14:textId="77777777" w:rsidR="00D25D77" w:rsidRPr="00D25D77" w:rsidRDefault="00D25D77" w:rsidP="00D25D77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D25D7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 </w:t>
            </w:r>
            <w:proofErr w:type="spellStart"/>
            <w:r w:rsidRPr="00D25D7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КФКиС</w:t>
            </w:r>
            <w:proofErr w:type="spellEnd"/>
          </w:p>
        </w:tc>
      </w:tr>
      <w:tr w:rsidR="00D25D77" w:rsidRPr="00D25D77" w14:paraId="191043D6" w14:textId="77777777" w:rsidTr="00D25D77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D917DE1" w14:textId="77777777" w:rsidR="00D25D77" w:rsidRPr="00D25D77" w:rsidRDefault="00D25D77" w:rsidP="00D25D77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D25D7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196F0C2" w14:textId="77777777" w:rsidR="00D25D77" w:rsidRPr="00D25D77" w:rsidRDefault="00D25D77" w:rsidP="00D25D77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D25D77">
              <w:rPr>
                <w:rFonts w:ascii="Montserrat" w:eastAsia="Times New Roman" w:hAnsi="Montserrat" w:cs="Times New Roman"/>
                <w:b/>
                <w:bCs/>
                <w:color w:val="272727"/>
                <w:sz w:val="24"/>
                <w:szCs w:val="24"/>
                <w:lang w:eastAsia="ru-RU"/>
              </w:rPr>
              <w:t>18.02</w:t>
            </w:r>
          </w:p>
          <w:p w14:paraId="469F4261" w14:textId="77777777" w:rsidR="00D25D77" w:rsidRPr="00D25D77" w:rsidRDefault="00D25D77" w:rsidP="00D25D77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D25D7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6C25F79" w14:textId="77777777" w:rsidR="00D25D77" w:rsidRPr="00D25D77" w:rsidRDefault="00D25D77" w:rsidP="00D25D77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D25D7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Бассейн МУП «Дворец спорта», /г. Обнинск, пр-т Ленина, 91/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9D595CC" w14:textId="77777777" w:rsidR="00D25D77" w:rsidRPr="00D25D77" w:rsidRDefault="00D25D77" w:rsidP="00D25D77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D25D7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Открытое Первенство отделения адаптивной физкультуры ДЮСШ «Квант» по плаванию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1E0A215" w14:textId="77777777" w:rsidR="00D25D77" w:rsidRPr="00D25D77" w:rsidRDefault="00D25D77" w:rsidP="00D25D77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D25D7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ДЮСШ «Квант»,</w:t>
            </w:r>
          </w:p>
          <w:p w14:paraId="41B6B37B" w14:textId="77777777" w:rsidR="00D25D77" w:rsidRPr="00D25D77" w:rsidRDefault="00D25D77" w:rsidP="00D25D77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proofErr w:type="spellStart"/>
            <w:r w:rsidRPr="00D25D7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КФКиС</w:t>
            </w:r>
            <w:proofErr w:type="spellEnd"/>
          </w:p>
        </w:tc>
      </w:tr>
      <w:tr w:rsidR="00D25D77" w:rsidRPr="00D25D77" w14:paraId="521DDF36" w14:textId="77777777" w:rsidTr="00D25D77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0072D87" w14:textId="77777777" w:rsidR="00D25D77" w:rsidRPr="00D25D77" w:rsidRDefault="00D25D77" w:rsidP="00D25D77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D25D7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E6A6424" w14:textId="77777777" w:rsidR="00D25D77" w:rsidRPr="00D25D77" w:rsidRDefault="00D25D77" w:rsidP="00D25D77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D25D77">
              <w:rPr>
                <w:rFonts w:ascii="Montserrat" w:eastAsia="Times New Roman" w:hAnsi="Montserrat" w:cs="Times New Roman"/>
                <w:b/>
                <w:bCs/>
                <w:color w:val="272727"/>
                <w:sz w:val="24"/>
                <w:szCs w:val="24"/>
                <w:lang w:eastAsia="ru-RU"/>
              </w:rPr>
              <w:t>18-19.02</w:t>
            </w:r>
          </w:p>
          <w:p w14:paraId="62909995" w14:textId="77777777" w:rsidR="00D25D77" w:rsidRPr="00D25D77" w:rsidRDefault="00D25D77" w:rsidP="00D25D77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D25D7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18.00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060E788" w14:textId="77777777" w:rsidR="00D25D77" w:rsidRPr="00D25D77" w:rsidRDefault="00D25D77" w:rsidP="00D25D77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D25D7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СДЮСШОР по волейболу</w:t>
            </w:r>
          </w:p>
          <w:p w14:paraId="009F36A9" w14:textId="77777777" w:rsidR="00D25D77" w:rsidRPr="00D25D77" w:rsidRDefault="00D25D77" w:rsidP="00D25D77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D25D7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А. Савина</w:t>
            </w:r>
          </w:p>
          <w:p w14:paraId="7700943C" w14:textId="77777777" w:rsidR="00D25D77" w:rsidRPr="00D25D77" w:rsidRDefault="00D25D77" w:rsidP="00D25D77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D25D7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/г. Обнинск, ул. Цветкова, 4/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C43AD65" w14:textId="77777777" w:rsidR="00D25D77" w:rsidRPr="00D25D77" w:rsidRDefault="00D25D77" w:rsidP="00D25D77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D25D7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15 тур игр ХХI Чемпионата России по волейболу среди женских команд высшей лиги «</w:t>
            </w:r>
            <w:proofErr w:type="gramStart"/>
            <w:r w:rsidRPr="00D25D7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 xml:space="preserve">А»   </w:t>
            </w:r>
            <w:proofErr w:type="gramEnd"/>
            <w:r w:rsidRPr="00D25D7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/ВК «Обнинск» - «Юрмаш» (Юрга)/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B5FDAC6" w14:textId="77777777" w:rsidR="00D25D77" w:rsidRPr="00D25D77" w:rsidRDefault="00D25D77" w:rsidP="00D25D77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D25D7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ФВР,</w:t>
            </w:r>
          </w:p>
          <w:p w14:paraId="2758CB1A" w14:textId="77777777" w:rsidR="00D25D77" w:rsidRPr="00D25D77" w:rsidRDefault="00D25D77" w:rsidP="00D25D77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D25D7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МП «ВК Обнинск»,</w:t>
            </w:r>
          </w:p>
          <w:p w14:paraId="147470F3" w14:textId="77777777" w:rsidR="00D25D77" w:rsidRPr="00D25D77" w:rsidRDefault="00D25D77" w:rsidP="00D25D77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proofErr w:type="spellStart"/>
            <w:r w:rsidRPr="00D25D7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КФКиС</w:t>
            </w:r>
            <w:proofErr w:type="spellEnd"/>
          </w:p>
        </w:tc>
      </w:tr>
      <w:tr w:rsidR="00D25D77" w:rsidRPr="00D25D77" w14:paraId="7E1DC317" w14:textId="77777777" w:rsidTr="00D25D77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F08F8A7" w14:textId="77777777" w:rsidR="00D25D77" w:rsidRPr="00D25D77" w:rsidRDefault="00D25D77" w:rsidP="00D25D77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D25D7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lastRenderedPageBreak/>
              <w:t>17.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637F6EE" w14:textId="77777777" w:rsidR="00D25D77" w:rsidRPr="00D25D77" w:rsidRDefault="00D25D77" w:rsidP="00D25D77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D25D77">
              <w:rPr>
                <w:rFonts w:ascii="Montserrat" w:eastAsia="Times New Roman" w:hAnsi="Montserrat" w:cs="Times New Roman"/>
                <w:b/>
                <w:bCs/>
                <w:color w:val="272727"/>
                <w:sz w:val="24"/>
                <w:szCs w:val="24"/>
                <w:lang w:eastAsia="ru-RU"/>
              </w:rPr>
              <w:t>19.02</w:t>
            </w:r>
          </w:p>
          <w:p w14:paraId="5C09079D" w14:textId="77777777" w:rsidR="00D25D77" w:rsidRPr="00D25D77" w:rsidRDefault="00D25D77" w:rsidP="00D25D77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D25D7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175F550" w14:textId="77777777" w:rsidR="00D25D77" w:rsidRPr="00D25D77" w:rsidRDefault="00D25D77" w:rsidP="00D25D77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D25D7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Спортивная лыжная трасса на площадке около ИФЗ</w:t>
            </w:r>
          </w:p>
          <w:p w14:paraId="0550F1C1" w14:textId="77777777" w:rsidR="00D25D77" w:rsidRPr="00D25D77" w:rsidRDefault="00D25D77" w:rsidP="00D25D77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D25D7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/51 микрорайон г. Обнинска/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D573DFA" w14:textId="77777777" w:rsidR="00D25D77" w:rsidRPr="00D25D77" w:rsidRDefault="00D25D77" w:rsidP="00D25D77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D25D7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Открытый Чемпионат города Обнинска по лыжным гонкам</w:t>
            </w:r>
          </w:p>
          <w:p w14:paraId="66F15086" w14:textId="77777777" w:rsidR="00D25D77" w:rsidRPr="00D25D77" w:rsidRDefault="00D25D77" w:rsidP="00D25D77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D25D7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– 6 этап Кубка Администрации</w:t>
            </w:r>
          </w:p>
          <w:p w14:paraId="52AB0111" w14:textId="77777777" w:rsidR="00D25D77" w:rsidRPr="00D25D77" w:rsidRDefault="00D25D77" w:rsidP="00D25D77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D25D7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(стиль свободный, старт раздельный)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554C198" w14:textId="77777777" w:rsidR="00D25D77" w:rsidRPr="00D25D77" w:rsidRDefault="00D25D77" w:rsidP="00D25D77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D25D7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ФЛК,</w:t>
            </w:r>
          </w:p>
          <w:p w14:paraId="1F93A496" w14:textId="77777777" w:rsidR="00D25D77" w:rsidRPr="00D25D77" w:rsidRDefault="00D25D77" w:rsidP="00D25D77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D25D7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 </w:t>
            </w:r>
            <w:proofErr w:type="spellStart"/>
            <w:r w:rsidRPr="00D25D7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КФКиС</w:t>
            </w:r>
            <w:proofErr w:type="spellEnd"/>
          </w:p>
        </w:tc>
      </w:tr>
      <w:tr w:rsidR="00D25D77" w:rsidRPr="00D25D77" w14:paraId="5A69F2D3" w14:textId="77777777" w:rsidTr="00D25D77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6D236D3" w14:textId="77777777" w:rsidR="00D25D77" w:rsidRPr="00D25D77" w:rsidRDefault="00D25D77" w:rsidP="00D25D77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D25D7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98E2507" w14:textId="77777777" w:rsidR="00D25D77" w:rsidRPr="00D25D77" w:rsidRDefault="00D25D77" w:rsidP="00D25D77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D25D77">
              <w:rPr>
                <w:rFonts w:ascii="Montserrat" w:eastAsia="Times New Roman" w:hAnsi="Montserrat" w:cs="Times New Roman"/>
                <w:b/>
                <w:bCs/>
                <w:color w:val="272727"/>
                <w:sz w:val="24"/>
                <w:szCs w:val="24"/>
                <w:lang w:eastAsia="ru-RU"/>
              </w:rPr>
              <w:t>19.02</w:t>
            </w:r>
          </w:p>
          <w:p w14:paraId="3D2F585B" w14:textId="77777777" w:rsidR="00D25D77" w:rsidRPr="00D25D77" w:rsidRDefault="00D25D77" w:rsidP="00D25D77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D25D7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C5D7A97" w14:textId="77777777" w:rsidR="00D25D77" w:rsidRPr="00D25D77" w:rsidRDefault="00D25D77" w:rsidP="00D25D77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D25D7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Универсальная спортивная площадка 39 м/р-н города</w:t>
            </w:r>
          </w:p>
          <w:p w14:paraId="0934E367" w14:textId="77777777" w:rsidR="00D25D77" w:rsidRPr="00D25D77" w:rsidRDefault="00D25D77" w:rsidP="00D25D77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D25D7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/г. Обнинск, ул. Энгельса, 26/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D049326" w14:textId="77777777" w:rsidR="00D25D77" w:rsidRPr="00D25D77" w:rsidRDefault="00D25D77" w:rsidP="00D25D77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D25D7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Праздник русского хоккея –</w:t>
            </w:r>
          </w:p>
          <w:p w14:paraId="438E0381" w14:textId="77777777" w:rsidR="00D25D77" w:rsidRPr="00D25D77" w:rsidRDefault="00D25D77" w:rsidP="00D25D77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D25D7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Кубок г. Обнинска по хоккею с мячом.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A293884" w14:textId="77777777" w:rsidR="00D25D77" w:rsidRPr="00D25D77" w:rsidRDefault="00D25D77" w:rsidP="00D25D77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D25D7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 xml:space="preserve">СК «Юность», </w:t>
            </w:r>
            <w:proofErr w:type="spellStart"/>
            <w:r w:rsidRPr="00D25D7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КФКиС</w:t>
            </w:r>
            <w:proofErr w:type="spellEnd"/>
          </w:p>
        </w:tc>
      </w:tr>
      <w:tr w:rsidR="00D25D77" w:rsidRPr="00D25D77" w14:paraId="00506C75" w14:textId="77777777" w:rsidTr="00D25D77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D955E72" w14:textId="77777777" w:rsidR="00D25D77" w:rsidRPr="00D25D77" w:rsidRDefault="00D25D77" w:rsidP="00D25D77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D25D7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655146E" w14:textId="77777777" w:rsidR="00D25D77" w:rsidRPr="00D25D77" w:rsidRDefault="00D25D77" w:rsidP="00D25D77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D25D77">
              <w:rPr>
                <w:rFonts w:ascii="Montserrat" w:eastAsia="Times New Roman" w:hAnsi="Montserrat" w:cs="Times New Roman"/>
                <w:b/>
                <w:bCs/>
                <w:color w:val="272727"/>
                <w:sz w:val="24"/>
                <w:szCs w:val="24"/>
                <w:lang w:eastAsia="ru-RU"/>
              </w:rPr>
              <w:t>21.02</w:t>
            </w:r>
          </w:p>
          <w:p w14:paraId="18FD91B6" w14:textId="77777777" w:rsidR="00D25D77" w:rsidRPr="00D25D77" w:rsidRDefault="00D25D77" w:rsidP="00D25D77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D25D7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2CBAD1C" w14:textId="77777777" w:rsidR="00D25D77" w:rsidRPr="00D25D77" w:rsidRDefault="00D25D77" w:rsidP="00D25D77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D25D7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Тир НОУ ДО «</w:t>
            </w:r>
            <w:proofErr w:type="spellStart"/>
            <w:r w:rsidRPr="00D25D7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Обнинский</w:t>
            </w:r>
            <w:proofErr w:type="spellEnd"/>
            <w:r w:rsidRPr="00D25D7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 xml:space="preserve"> УСЦ ДОСААФ России»</w:t>
            </w:r>
          </w:p>
          <w:p w14:paraId="6ABCFBA3" w14:textId="77777777" w:rsidR="00D25D77" w:rsidRPr="00D25D77" w:rsidRDefault="00D25D77" w:rsidP="00D25D77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D25D7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 /г. Обнинск, ул. Цветкова, 8/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F0E8EB4" w14:textId="77777777" w:rsidR="00D25D77" w:rsidRPr="00D25D77" w:rsidRDefault="00D25D77" w:rsidP="00D25D77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D25D7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Соревнования по пулевой стрельбе среди школьников г. Обнинска, посвящённые Дню защитника Отечества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C857E36" w14:textId="77777777" w:rsidR="00D25D77" w:rsidRPr="00D25D77" w:rsidRDefault="00D25D77" w:rsidP="00D25D77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proofErr w:type="gramStart"/>
            <w:r w:rsidRPr="00D25D7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УСЦ  ДОСААФ</w:t>
            </w:r>
            <w:proofErr w:type="gramEnd"/>
            <w:r w:rsidRPr="00D25D7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,</w:t>
            </w:r>
          </w:p>
          <w:p w14:paraId="4847A9F8" w14:textId="77777777" w:rsidR="00D25D77" w:rsidRPr="00D25D77" w:rsidRDefault="00D25D77" w:rsidP="00D25D77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proofErr w:type="spellStart"/>
            <w:r w:rsidRPr="00D25D7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КФКиС</w:t>
            </w:r>
            <w:proofErr w:type="spellEnd"/>
          </w:p>
        </w:tc>
      </w:tr>
      <w:tr w:rsidR="00D25D77" w:rsidRPr="00D25D77" w14:paraId="3D6C9547" w14:textId="77777777" w:rsidTr="00D25D77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85D846B" w14:textId="77777777" w:rsidR="00D25D77" w:rsidRPr="00D25D77" w:rsidRDefault="00D25D77" w:rsidP="00D25D77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D25D7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6ADD464" w14:textId="77777777" w:rsidR="00D25D77" w:rsidRPr="00D25D77" w:rsidRDefault="00D25D77" w:rsidP="00D25D77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D25D77">
              <w:rPr>
                <w:rFonts w:ascii="Montserrat" w:eastAsia="Times New Roman" w:hAnsi="Montserrat" w:cs="Times New Roman"/>
                <w:b/>
                <w:bCs/>
                <w:color w:val="272727"/>
                <w:sz w:val="24"/>
                <w:szCs w:val="24"/>
                <w:lang w:eastAsia="ru-RU"/>
              </w:rPr>
              <w:t>20-22.02</w:t>
            </w:r>
          </w:p>
          <w:p w14:paraId="75B9C82E" w14:textId="77777777" w:rsidR="00D25D77" w:rsidRPr="00D25D77" w:rsidRDefault="00D25D77" w:rsidP="00D25D77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D25D7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3419454" w14:textId="77777777" w:rsidR="00D25D77" w:rsidRPr="00D25D77" w:rsidRDefault="00D25D77" w:rsidP="00D25D77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D25D7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СДЮСШОР по волейболу</w:t>
            </w:r>
          </w:p>
          <w:p w14:paraId="35E45207" w14:textId="77777777" w:rsidR="00D25D77" w:rsidRPr="00D25D77" w:rsidRDefault="00D25D77" w:rsidP="00D25D77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D25D7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А. Савина</w:t>
            </w:r>
          </w:p>
          <w:p w14:paraId="132BA598" w14:textId="77777777" w:rsidR="00D25D77" w:rsidRPr="00D25D77" w:rsidRDefault="00D25D77" w:rsidP="00D25D77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D25D7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/г. Обнинск, ул. Цветкова, 4/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C7C83E6" w14:textId="77777777" w:rsidR="00D25D77" w:rsidRPr="00D25D77" w:rsidRDefault="00D25D77" w:rsidP="00D25D77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D25D7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Всероссийский турнир по волейболу среди команд юношей 1996-97 г.р. на призы Первого наукограда России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FDCD391" w14:textId="77777777" w:rsidR="00D25D77" w:rsidRPr="00D25D77" w:rsidRDefault="00D25D77" w:rsidP="00D25D77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D25D7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ФВР,</w:t>
            </w:r>
          </w:p>
          <w:p w14:paraId="75AD2050" w14:textId="77777777" w:rsidR="00D25D77" w:rsidRPr="00D25D77" w:rsidRDefault="00D25D77" w:rsidP="00D25D77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D25D7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 xml:space="preserve">СДЮСШОР </w:t>
            </w:r>
            <w:proofErr w:type="spellStart"/>
            <w:r w:rsidRPr="00D25D7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А.Савина</w:t>
            </w:r>
            <w:proofErr w:type="spellEnd"/>
          </w:p>
          <w:p w14:paraId="0DBD9793" w14:textId="77777777" w:rsidR="00D25D77" w:rsidRPr="00D25D77" w:rsidRDefault="00D25D77" w:rsidP="00D25D77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proofErr w:type="spellStart"/>
            <w:r w:rsidRPr="00D25D7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КФКиС</w:t>
            </w:r>
            <w:proofErr w:type="spellEnd"/>
          </w:p>
        </w:tc>
      </w:tr>
      <w:tr w:rsidR="00D25D77" w:rsidRPr="00D25D77" w14:paraId="6B03B30F" w14:textId="77777777" w:rsidTr="00D25D77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9A7AB73" w14:textId="77777777" w:rsidR="00D25D77" w:rsidRPr="00D25D77" w:rsidRDefault="00D25D77" w:rsidP="00D25D77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D25D7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069086A" w14:textId="77777777" w:rsidR="00D25D77" w:rsidRPr="00D25D77" w:rsidRDefault="00D25D77" w:rsidP="00D25D77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D25D77">
              <w:rPr>
                <w:rFonts w:ascii="Montserrat" w:eastAsia="Times New Roman" w:hAnsi="Montserrat" w:cs="Times New Roman"/>
                <w:b/>
                <w:bCs/>
                <w:color w:val="272727"/>
                <w:sz w:val="24"/>
                <w:szCs w:val="24"/>
                <w:lang w:eastAsia="ru-RU"/>
              </w:rPr>
              <w:t>23-26.02</w:t>
            </w:r>
          </w:p>
          <w:p w14:paraId="58746F5F" w14:textId="77777777" w:rsidR="00D25D77" w:rsidRPr="00D25D77" w:rsidRDefault="00D25D77" w:rsidP="00D25D77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D25D7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5E17771" w14:textId="77777777" w:rsidR="00D25D77" w:rsidRPr="00D25D77" w:rsidRDefault="00D25D77" w:rsidP="00D25D77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D25D7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СДЮСШОР по волейболу</w:t>
            </w:r>
          </w:p>
          <w:p w14:paraId="35AFE971" w14:textId="77777777" w:rsidR="00D25D77" w:rsidRPr="00D25D77" w:rsidRDefault="00D25D77" w:rsidP="00D25D77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D25D7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А. Савина</w:t>
            </w:r>
          </w:p>
          <w:p w14:paraId="389B6127" w14:textId="77777777" w:rsidR="00D25D77" w:rsidRPr="00D25D77" w:rsidRDefault="00D25D77" w:rsidP="00D25D77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D25D7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/г. Обнинск, ул. Цветкова, 4/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BEAEB7C" w14:textId="77777777" w:rsidR="00D25D77" w:rsidRPr="00D25D77" w:rsidRDefault="00D25D77" w:rsidP="00D25D77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D25D7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Всероссийский турнир по волейболу среди команд девушек 1997-98 г.р. на призы Первого наукограда России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E58D77A" w14:textId="77777777" w:rsidR="00D25D77" w:rsidRPr="00D25D77" w:rsidRDefault="00D25D77" w:rsidP="00D25D77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D25D7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ФВР,</w:t>
            </w:r>
          </w:p>
          <w:p w14:paraId="714F3E95" w14:textId="77777777" w:rsidR="00D25D77" w:rsidRPr="00D25D77" w:rsidRDefault="00D25D77" w:rsidP="00D25D77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D25D7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 xml:space="preserve">СДЮСШОР </w:t>
            </w:r>
            <w:proofErr w:type="spellStart"/>
            <w:r w:rsidRPr="00D25D7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А.Савина</w:t>
            </w:r>
            <w:proofErr w:type="spellEnd"/>
          </w:p>
          <w:p w14:paraId="0820BD1D" w14:textId="77777777" w:rsidR="00D25D77" w:rsidRPr="00D25D77" w:rsidRDefault="00D25D77" w:rsidP="00D25D77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proofErr w:type="spellStart"/>
            <w:r w:rsidRPr="00D25D7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КФКиС</w:t>
            </w:r>
            <w:proofErr w:type="spellEnd"/>
          </w:p>
        </w:tc>
      </w:tr>
      <w:tr w:rsidR="00D25D77" w:rsidRPr="00D25D77" w14:paraId="2EA95498" w14:textId="77777777" w:rsidTr="00D25D77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7F94921" w14:textId="77777777" w:rsidR="00D25D77" w:rsidRPr="00D25D77" w:rsidRDefault="00D25D77" w:rsidP="00D25D77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D25D7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1772214" w14:textId="77777777" w:rsidR="00D25D77" w:rsidRPr="00D25D77" w:rsidRDefault="00D25D77" w:rsidP="00D25D77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D25D77">
              <w:rPr>
                <w:rFonts w:ascii="Montserrat" w:eastAsia="Times New Roman" w:hAnsi="Montserrat" w:cs="Times New Roman"/>
                <w:b/>
                <w:bCs/>
                <w:color w:val="272727"/>
                <w:sz w:val="24"/>
                <w:szCs w:val="24"/>
                <w:lang w:eastAsia="ru-RU"/>
              </w:rPr>
              <w:t>23.02</w:t>
            </w:r>
          </w:p>
          <w:p w14:paraId="5262F763" w14:textId="77777777" w:rsidR="00D25D77" w:rsidRPr="00D25D77" w:rsidRDefault="00D25D77" w:rsidP="00D25D77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D25D7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9B96B8E" w14:textId="77777777" w:rsidR="00D25D77" w:rsidRPr="00D25D77" w:rsidRDefault="00D25D77" w:rsidP="00D25D77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D25D7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 xml:space="preserve">Судомодельный клуб </w:t>
            </w:r>
            <w:r w:rsidRPr="00D25D7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lastRenderedPageBreak/>
              <w:t>«Белый парус»</w:t>
            </w:r>
          </w:p>
          <w:p w14:paraId="195FFCAE" w14:textId="77777777" w:rsidR="00D25D77" w:rsidRPr="00D25D77" w:rsidRDefault="00D25D77" w:rsidP="00D25D77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D25D7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/г. Обнинск, пр-т Ленина, 30/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26D6DBD" w14:textId="77777777" w:rsidR="00D25D77" w:rsidRPr="00D25D77" w:rsidRDefault="00D25D77" w:rsidP="00D25D77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D25D7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lastRenderedPageBreak/>
              <w:t xml:space="preserve">Открытые городские соревнования среди </w:t>
            </w:r>
            <w:proofErr w:type="gramStart"/>
            <w:r w:rsidRPr="00D25D7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школьников  по</w:t>
            </w:r>
            <w:proofErr w:type="gramEnd"/>
            <w:r w:rsidRPr="00D25D7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 xml:space="preserve"> </w:t>
            </w:r>
            <w:r w:rsidRPr="00D25D7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lastRenderedPageBreak/>
              <w:t>судомодельному спорту, посвящённые Дню защитников Отечества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B17ACED" w14:textId="77777777" w:rsidR="00D25D77" w:rsidRPr="00D25D77" w:rsidRDefault="00D25D77" w:rsidP="00D25D77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D25D7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lastRenderedPageBreak/>
              <w:t>Клуб «Белый парус»,</w:t>
            </w:r>
          </w:p>
          <w:p w14:paraId="2651BB98" w14:textId="77777777" w:rsidR="00D25D77" w:rsidRPr="00D25D77" w:rsidRDefault="00D25D77" w:rsidP="00D25D77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D25D7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lastRenderedPageBreak/>
              <w:t>УСЦ ДОСААФ,</w:t>
            </w:r>
          </w:p>
          <w:p w14:paraId="2896723D" w14:textId="77777777" w:rsidR="00D25D77" w:rsidRPr="00D25D77" w:rsidRDefault="00D25D77" w:rsidP="00D25D77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proofErr w:type="spellStart"/>
            <w:r w:rsidRPr="00D25D7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КФКиС</w:t>
            </w:r>
            <w:proofErr w:type="spellEnd"/>
          </w:p>
        </w:tc>
      </w:tr>
      <w:tr w:rsidR="00D25D77" w:rsidRPr="00D25D77" w14:paraId="1604D62E" w14:textId="77777777" w:rsidTr="00D25D77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11F1B2B" w14:textId="77777777" w:rsidR="00D25D77" w:rsidRPr="00D25D77" w:rsidRDefault="00D25D77" w:rsidP="00D25D77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D25D7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lastRenderedPageBreak/>
              <w:t>23.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1621332" w14:textId="77777777" w:rsidR="00D25D77" w:rsidRPr="00D25D77" w:rsidRDefault="00D25D77" w:rsidP="00D25D77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D25D77">
              <w:rPr>
                <w:rFonts w:ascii="Montserrat" w:eastAsia="Times New Roman" w:hAnsi="Montserrat" w:cs="Times New Roman"/>
                <w:b/>
                <w:bCs/>
                <w:color w:val="272727"/>
                <w:sz w:val="24"/>
                <w:szCs w:val="24"/>
                <w:lang w:eastAsia="ru-RU"/>
              </w:rPr>
              <w:t>26.02</w:t>
            </w:r>
          </w:p>
          <w:p w14:paraId="7A871F15" w14:textId="77777777" w:rsidR="00D25D77" w:rsidRPr="00D25D77" w:rsidRDefault="00D25D77" w:rsidP="00D25D77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D25D7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CC05221" w14:textId="77777777" w:rsidR="00D25D77" w:rsidRPr="00D25D77" w:rsidRDefault="00D25D77" w:rsidP="00D25D77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D25D7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Спортзал фитнес-аэробики и бокса</w:t>
            </w:r>
          </w:p>
          <w:p w14:paraId="691B8C3C" w14:textId="77777777" w:rsidR="00D25D77" w:rsidRPr="00D25D77" w:rsidRDefault="00D25D77" w:rsidP="00D25D77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D25D7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/г. Обнинск, ул. Шацкого, 1, стадион «Труд»/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0DFC83D" w14:textId="77777777" w:rsidR="00D25D77" w:rsidRPr="00D25D77" w:rsidRDefault="00D25D77" w:rsidP="00D25D77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D25D7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Первенство Калужской области по фитнес-аэробике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411C253" w14:textId="77777777" w:rsidR="00D25D77" w:rsidRPr="00D25D77" w:rsidRDefault="00D25D77" w:rsidP="00D25D77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D25D7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Минспорта Калужской области,</w:t>
            </w:r>
          </w:p>
          <w:p w14:paraId="3858AECA" w14:textId="77777777" w:rsidR="00D25D77" w:rsidRPr="00D25D77" w:rsidRDefault="00D25D77" w:rsidP="00D25D77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D25D7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Федерация фитнес-аэробики,</w:t>
            </w:r>
          </w:p>
          <w:p w14:paraId="3D363D8C" w14:textId="77777777" w:rsidR="00D25D77" w:rsidRPr="00D25D77" w:rsidRDefault="00D25D77" w:rsidP="00D25D77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D25D7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ДЮСШ «Квант»,</w:t>
            </w:r>
          </w:p>
          <w:p w14:paraId="64E3E63E" w14:textId="77777777" w:rsidR="00D25D77" w:rsidRPr="00D25D77" w:rsidRDefault="00D25D77" w:rsidP="00D25D77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proofErr w:type="spellStart"/>
            <w:r w:rsidRPr="00D25D7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КФКиС</w:t>
            </w:r>
            <w:proofErr w:type="spellEnd"/>
          </w:p>
        </w:tc>
      </w:tr>
    </w:tbl>
    <w:p w14:paraId="1EAF0516" w14:textId="77777777" w:rsidR="006677DA" w:rsidRDefault="006677DA"/>
    <w:sectPr w:rsidR="006677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F27"/>
    <w:rsid w:val="006677DA"/>
    <w:rsid w:val="00D25D77"/>
    <w:rsid w:val="00E9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2C705"/>
  <w15:chartTrackingRefBased/>
  <w15:docId w15:val="{D8726E63-844F-4F49-80AC-DFF89550E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45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46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8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9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8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9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0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6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64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4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4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3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6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1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8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6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47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9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1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4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1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0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9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8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8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0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78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2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2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6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2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8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4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4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51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9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9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2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6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2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3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8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72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6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1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7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7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2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55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1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1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9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5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4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5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2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8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2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0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2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0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9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3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2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1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73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8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9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2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2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8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9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23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8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9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1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9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9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9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4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5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8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8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5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9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7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740</Words>
  <Characters>4221</Characters>
  <Application>Microsoft Office Word</Application>
  <DocSecurity>0</DocSecurity>
  <Lines>35</Lines>
  <Paragraphs>9</Paragraphs>
  <ScaleCrop>false</ScaleCrop>
  <Company/>
  <LinksUpToDate>false</LinksUpToDate>
  <CharactersWithSpaces>4952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Alexey</dc:creator>
  <cp:keywords/>
  <dc:description/>
  <cp:lastModifiedBy>Alexey</cp:lastModifiedBy>
  <cp:revision>2</cp:revision>
  <dcterms:created xsi:type="dcterms:W3CDTF">2025-06-19T14:31:00Z</dcterms:created>
  <dcterms:modified xsi:type="dcterms:W3CDTF">2025-06-19T14:31:00Z</dcterms:modified>
</cp:coreProperties>
</file>